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69" w:rsidRPr="008F53AE" w:rsidRDefault="009259FC" w:rsidP="008F53AE">
      <w:pPr>
        <w:jc w:val="center"/>
        <w:rPr>
          <w:b/>
          <w:sz w:val="36"/>
        </w:rPr>
      </w:pPr>
      <w:r>
        <w:rPr>
          <w:b/>
          <w:sz w:val="36"/>
        </w:rPr>
        <w:t>IE</w:t>
      </w:r>
      <w:r w:rsidR="00FF6A0C">
        <w:rPr>
          <w:b/>
          <w:sz w:val="36"/>
        </w:rPr>
        <w:t>3</w:t>
      </w:r>
      <w:bookmarkStart w:id="0" w:name="_GoBack"/>
      <w:bookmarkEnd w:id="0"/>
      <w:r>
        <w:rPr>
          <w:b/>
          <w:sz w:val="36"/>
        </w:rPr>
        <w:t xml:space="preserve">99 – </w:t>
      </w:r>
      <w:r w:rsidR="008F53AE" w:rsidRPr="008F53AE">
        <w:rPr>
          <w:b/>
          <w:sz w:val="36"/>
        </w:rPr>
        <w:t>Company Identity Card</w:t>
      </w:r>
    </w:p>
    <w:p w:rsidR="008F53AE" w:rsidRDefault="008F53AE"/>
    <w:tbl>
      <w:tblPr>
        <w:tblStyle w:val="TableGrid"/>
        <w:tblW w:w="9564" w:type="dxa"/>
        <w:tblLook w:val="01E0" w:firstRow="1" w:lastRow="1" w:firstColumn="1" w:lastColumn="1" w:noHBand="0" w:noVBand="0"/>
      </w:tblPr>
      <w:tblGrid>
        <w:gridCol w:w="2990"/>
        <w:gridCol w:w="6574"/>
      </w:tblGrid>
      <w:tr w:rsidR="008F53AE">
        <w:tc>
          <w:tcPr>
            <w:tcW w:w="2990" w:type="dxa"/>
          </w:tcPr>
          <w:p w:rsidR="008F53AE" w:rsidRDefault="008F53AE">
            <w:r>
              <w:t>Company Name:</w:t>
            </w:r>
          </w:p>
        </w:tc>
        <w:tc>
          <w:tcPr>
            <w:tcW w:w="6574" w:type="dxa"/>
          </w:tcPr>
          <w:p w:rsidR="008F53AE" w:rsidRDefault="008F53AE"/>
          <w:p w:rsidR="008F53AE" w:rsidRDefault="008F53AE"/>
          <w:p w:rsidR="008F53AE" w:rsidRDefault="008F53AE"/>
        </w:tc>
      </w:tr>
      <w:tr w:rsidR="008F53AE">
        <w:tc>
          <w:tcPr>
            <w:tcW w:w="2990" w:type="dxa"/>
          </w:tcPr>
          <w:p w:rsidR="008F53AE" w:rsidRDefault="008F53AE">
            <w:r>
              <w:t>Location:</w:t>
            </w:r>
          </w:p>
        </w:tc>
        <w:tc>
          <w:tcPr>
            <w:tcW w:w="6574" w:type="dxa"/>
          </w:tcPr>
          <w:p w:rsidR="008F53AE" w:rsidRDefault="008F53AE"/>
          <w:p w:rsidR="008F53AE" w:rsidRDefault="008F53AE"/>
        </w:tc>
      </w:tr>
      <w:tr w:rsidR="008F53AE">
        <w:tc>
          <w:tcPr>
            <w:tcW w:w="2990" w:type="dxa"/>
          </w:tcPr>
          <w:p w:rsidR="008F53AE" w:rsidRDefault="008F53AE">
            <w:r>
              <w:t>Date of Establishment:</w:t>
            </w:r>
          </w:p>
        </w:tc>
        <w:tc>
          <w:tcPr>
            <w:tcW w:w="6574" w:type="dxa"/>
          </w:tcPr>
          <w:p w:rsidR="008F53AE" w:rsidRDefault="008F53AE"/>
          <w:p w:rsidR="008F53AE" w:rsidRDefault="008F53AE"/>
        </w:tc>
      </w:tr>
      <w:tr w:rsidR="008F53AE">
        <w:tc>
          <w:tcPr>
            <w:tcW w:w="2990" w:type="dxa"/>
          </w:tcPr>
          <w:p w:rsidR="008F53AE" w:rsidRDefault="008F53AE">
            <w:r>
              <w:t>Ownership:</w:t>
            </w:r>
          </w:p>
        </w:tc>
        <w:tc>
          <w:tcPr>
            <w:tcW w:w="6574" w:type="dxa"/>
          </w:tcPr>
          <w:p w:rsidR="008F53AE" w:rsidRDefault="008F53AE"/>
          <w:p w:rsidR="008F53AE" w:rsidRDefault="008F53AE"/>
        </w:tc>
      </w:tr>
      <w:tr w:rsidR="008F53AE">
        <w:tc>
          <w:tcPr>
            <w:tcW w:w="2990" w:type="dxa"/>
          </w:tcPr>
          <w:p w:rsidR="008F53AE" w:rsidRDefault="008F53AE">
            <w:r>
              <w:t>Area (m</w:t>
            </w:r>
            <w:r w:rsidRPr="008F53AE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574" w:type="dxa"/>
          </w:tcPr>
          <w:p w:rsidR="008F53AE" w:rsidRDefault="008F53AE"/>
        </w:tc>
      </w:tr>
      <w:tr w:rsidR="008F53AE">
        <w:tc>
          <w:tcPr>
            <w:tcW w:w="2990" w:type="dxa"/>
          </w:tcPr>
          <w:p w:rsidR="008F53AE" w:rsidRDefault="008F53AE">
            <w:r>
              <w:tab/>
              <w:t>Outdoors:</w:t>
            </w:r>
          </w:p>
        </w:tc>
        <w:tc>
          <w:tcPr>
            <w:tcW w:w="6574" w:type="dxa"/>
          </w:tcPr>
          <w:p w:rsidR="008F53AE" w:rsidRDefault="008F53AE"/>
          <w:p w:rsidR="008F53AE" w:rsidRDefault="008F53AE"/>
        </w:tc>
      </w:tr>
      <w:tr w:rsidR="008F53AE">
        <w:tc>
          <w:tcPr>
            <w:tcW w:w="2990" w:type="dxa"/>
          </w:tcPr>
          <w:p w:rsidR="008F53AE" w:rsidRDefault="008F53AE">
            <w:r>
              <w:tab/>
              <w:t>Indoors:</w:t>
            </w:r>
          </w:p>
        </w:tc>
        <w:tc>
          <w:tcPr>
            <w:tcW w:w="6574" w:type="dxa"/>
          </w:tcPr>
          <w:p w:rsidR="008F53AE" w:rsidRDefault="008F53AE"/>
          <w:p w:rsidR="008F53AE" w:rsidRDefault="008F53AE"/>
        </w:tc>
      </w:tr>
      <w:tr w:rsidR="008F53AE">
        <w:tc>
          <w:tcPr>
            <w:tcW w:w="2990" w:type="dxa"/>
          </w:tcPr>
          <w:p w:rsidR="008F53AE" w:rsidRDefault="008F53AE">
            <w:r>
              <w:t>Number of Workers</w:t>
            </w:r>
          </w:p>
        </w:tc>
        <w:tc>
          <w:tcPr>
            <w:tcW w:w="6574" w:type="dxa"/>
          </w:tcPr>
          <w:p w:rsidR="008F53AE" w:rsidRDefault="008F53AE"/>
        </w:tc>
      </w:tr>
      <w:tr w:rsidR="008F53AE">
        <w:tc>
          <w:tcPr>
            <w:tcW w:w="2990" w:type="dxa"/>
          </w:tcPr>
          <w:p w:rsidR="008F53AE" w:rsidRDefault="008F53AE">
            <w:r>
              <w:tab/>
              <w:t>White Collar:</w:t>
            </w:r>
          </w:p>
        </w:tc>
        <w:tc>
          <w:tcPr>
            <w:tcW w:w="6574" w:type="dxa"/>
          </w:tcPr>
          <w:p w:rsidR="008F53AE" w:rsidRDefault="008F53AE"/>
          <w:p w:rsidR="008F53AE" w:rsidRDefault="008F53AE"/>
        </w:tc>
      </w:tr>
      <w:tr w:rsidR="008F53AE">
        <w:tc>
          <w:tcPr>
            <w:tcW w:w="2990" w:type="dxa"/>
          </w:tcPr>
          <w:p w:rsidR="008F53AE" w:rsidRDefault="008F53AE">
            <w:r>
              <w:tab/>
              <w:t>Blue Collar:</w:t>
            </w:r>
          </w:p>
        </w:tc>
        <w:tc>
          <w:tcPr>
            <w:tcW w:w="6574" w:type="dxa"/>
          </w:tcPr>
          <w:p w:rsidR="008F53AE" w:rsidRDefault="008F53AE"/>
          <w:p w:rsidR="008F53AE" w:rsidRDefault="008F53AE"/>
        </w:tc>
      </w:tr>
      <w:tr w:rsidR="008F53AE">
        <w:tc>
          <w:tcPr>
            <w:tcW w:w="2990" w:type="dxa"/>
          </w:tcPr>
          <w:p w:rsidR="008F53AE" w:rsidRDefault="008F53AE">
            <w:r>
              <w:t>Number of IEs:</w:t>
            </w:r>
          </w:p>
        </w:tc>
        <w:tc>
          <w:tcPr>
            <w:tcW w:w="6574" w:type="dxa"/>
          </w:tcPr>
          <w:p w:rsidR="008F53AE" w:rsidRDefault="008F53AE"/>
          <w:p w:rsidR="008F53AE" w:rsidRDefault="008F53AE"/>
        </w:tc>
      </w:tr>
      <w:tr w:rsidR="008F53AE">
        <w:tc>
          <w:tcPr>
            <w:tcW w:w="2990" w:type="dxa"/>
          </w:tcPr>
          <w:p w:rsidR="008F53AE" w:rsidRDefault="008F53AE">
            <w:r>
              <w:t>Annual Production Capacity for major products/services</w:t>
            </w:r>
          </w:p>
        </w:tc>
        <w:tc>
          <w:tcPr>
            <w:tcW w:w="6574" w:type="dxa"/>
          </w:tcPr>
          <w:p w:rsidR="008F53AE" w:rsidRDefault="008F53AE"/>
          <w:p w:rsidR="008F53AE" w:rsidRDefault="008F53AE"/>
        </w:tc>
      </w:tr>
    </w:tbl>
    <w:p w:rsidR="008F53AE" w:rsidRDefault="008F53AE"/>
    <w:p w:rsidR="008F53AE" w:rsidRDefault="008F53AE"/>
    <w:p w:rsidR="008F53AE" w:rsidRDefault="008F53AE"/>
    <w:sectPr w:rsidR="008F53AE" w:rsidSect="005516F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A3" w:rsidRDefault="007A57A3">
      <w:r>
        <w:separator/>
      </w:r>
    </w:p>
  </w:endnote>
  <w:endnote w:type="continuationSeparator" w:id="0">
    <w:p w:rsidR="007A57A3" w:rsidRDefault="007A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A3" w:rsidRDefault="007A57A3">
      <w:r>
        <w:separator/>
      </w:r>
    </w:p>
  </w:footnote>
  <w:footnote w:type="continuationSeparator" w:id="0">
    <w:p w:rsidR="007A57A3" w:rsidRDefault="007A5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AE"/>
    <w:rsid w:val="002C56CB"/>
    <w:rsid w:val="004C471C"/>
    <w:rsid w:val="005516F8"/>
    <w:rsid w:val="006535CF"/>
    <w:rsid w:val="00756FB6"/>
    <w:rsid w:val="007A57A3"/>
    <w:rsid w:val="008F53AE"/>
    <w:rsid w:val="009259FC"/>
    <w:rsid w:val="00975669"/>
    <w:rsid w:val="00D81C6F"/>
    <w:rsid w:val="00E66873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F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F53A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53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F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F53A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F5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Identity Card</vt:lpstr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Identity Card</dc:title>
  <dc:creator>Osman Alp</dc:creator>
  <cp:lastModifiedBy>Osman Alp</cp:lastModifiedBy>
  <cp:revision>2</cp:revision>
  <dcterms:created xsi:type="dcterms:W3CDTF">2014-05-14T14:41:00Z</dcterms:created>
  <dcterms:modified xsi:type="dcterms:W3CDTF">2014-05-14T14:41:00Z</dcterms:modified>
</cp:coreProperties>
</file>